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7C5893" w:rsidRPr="0082083C" w:rsidRDefault="005A165B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5A165B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32" DrawAspect="Content" ObjectID="_1655708687" r:id="rId7"/>
        </w:pict>
      </w:r>
      <w:r w:rsidR="007C5893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7C5893" w:rsidRPr="0082083C" w:rsidRDefault="007C5893" w:rsidP="007C589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605781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5893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91451" w:rsidRPr="0069145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691451" w:rsidRPr="00691451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91451" w:rsidRPr="00691451">
        <w:rPr>
          <w:rFonts w:ascii="Times New Roman" w:hAnsi="Times New Roman" w:cs="Times New Roman"/>
          <w:b/>
          <w:sz w:val="24"/>
          <w:szCs w:val="24"/>
          <w:u w:val="single"/>
        </w:rPr>
        <w:t>июлу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691451" w:rsidRPr="0069145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5E5436" w:rsidRPr="0069145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145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605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691451" w:rsidRPr="00691451" w:rsidRDefault="00691451" w:rsidP="007C58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9145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81" w:rsidRPr="00691451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1A34FF" w:rsidP="0060578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691451">
        <w:rPr>
          <w:rFonts w:ascii="Times New Roman" w:hAnsi="Times New Roman" w:cs="Times New Roman"/>
          <w:b/>
          <w:sz w:val="24"/>
          <w:szCs w:val="24"/>
          <w:lang w:val="ky-KG"/>
        </w:rPr>
        <w:t>Шаардык билим берүү бѳлүмүн</w:t>
      </w:r>
      <w:r w:rsidR="007D50C5">
        <w:rPr>
          <w:rFonts w:ascii="Times New Roman" w:hAnsi="Times New Roman" w:cs="Times New Roman"/>
          <w:b/>
          <w:sz w:val="24"/>
          <w:szCs w:val="24"/>
          <w:lang w:val="ky-KG"/>
        </w:rPr>
        <w:t>үн</w:t>
      </w:r>
      <w:r w:rsidR="000709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эсебинен</w:t>
      </w:r>
      <w:r w:rsidR="006914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250,0 миӊ сом акча каражатын </w:t>
      </w:r>
      <w:r w:rsidR="000709C0">
        <w:rPr>
          <w:rFonts w:ascii="Times New Roman" w:hAnsi="Times New Roman" w:cs="Times New Roman"/>
          <w:b/>
          <w:sz w:val="24"/>
          <w:szCs w:val="24"/>
          <w:lang w:val="ky-KG"/>
        </w:rPr>
        <w:t>беренеден беренеге которууга уруксат берү</w:t>
      </w:r>
      <w:r w:rsidR="007C5893" w:rsidRPr="00605781">
        <w:rPr>
          <w:rFonts w:ascii="Times New Roman" w:hAnsi="Times New Roman" w:cs="Times New Roman"/>
          <w:b/>
          <w:sz w:val="24"/>
          <w:szCs w:val="24"/>
          <w:lang w:val="ky-KG"/>
        </w:rPr>
        <w:t>ү жөнүндө</w:t>
      </w:r>
    </w:p>
    <w:p w:rsidR="007C5893" w:rsidRPr="00605781" w:rsidRDefault="007C5893" w:rsidP="007C5893">
      <w:pPr>
        <w:pStyle w:val="a4"/>
        <w:jc w:val="center"/>
        <w:rPr>
          <w:sz w:val="24"/>
          <w:szCs w:val="24"/>
          <w:lang w:val="ky-KG"/>
        </w:rPr>
      </w:pPr>
    </w:p>
    <w:p w:rsidR="007C5893" w:rsidRPr="00605781" w:rsidRDefault="007C5893" w:rsidP="00537D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Майлуу-Суу шаар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дык билим берүү бѳлүмүнүн </w:t>
      </w:r>
      <w:r w:rsidR="0036653A" w:rsidRPr="0036653A">
        <w:rPr>
          <w:rFonts w:ascii="Times New Roman" w:hAnsi="Times New Roman" w:cs="Times New Roman"/>
          <w:sz w:val="24"/>
          <w:szCs w:val="24"/>
        </w:rPr>
        <w:t>2020-жылдын 03-июлундагы чыг.№01-04/321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сандуу катын карап, </w:t>
      </w:r>
      <w:r w:rsidRPr="00605781">
        <w:rPr>
          <w:rFonts w:ascii="Times New Roman" w:hAnsi="Times New Roman" w:cs="Times New Roman"/>
          <w:sz w:val="24"/>
          <w:szCs w:val="24"/>
        </w:rPr>
        <w:t>чыгып,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1A34FF" w:rsidRPr="001A34FF">
        <w:rPr>
          <w:rFonts w:ascii="Times New Roman" w:hAnsi="Times New Roman" w:cs="Times New Roman"/>
          <w:sz w:val="24"/>
          <w:szCs w:val="24"/>
        </w:rPr>
        <w:t xml:space="preserve"> </w:t>
      </w:r>
      <w:r w:rsidR="00537D7B">
        <w:rPr>
          <w:rFonts w:ascii="Times New Roman" w:hAnsi="Times New Roman" w:cs="Times New Roman"/>
          <w:sz w:val="24"/>
          <w:szCs w:val="24"/>
        </w:rPr>
        <w:t>VIII</w:t>
      </w:r>
      <w:r w:rsidR="000709C0" w:rsidRPr="000709C0">
        <w:rPr>
          <w:rFonts w:ascii="Times New Roman" w:hAnsi="Times New Roman" w:cs="Times New Roman"/>
          <w:sz w:val="24"/>
          <w:szCs w:val="24"/>
        </w:rPr>
        <w:t xml:space="preserve"> </w:t>
      </w:r>
      <w:r w:rsidR="00537D7B">
        <w:rPr>
          <w:rFonts w:ascii="Times New Roman" w:hAnsi="Times New Roman" w:cs="Times New Roman"/>
          <w:sz w:val="24"/>
          <w:szCs w:val="24"/>
        </w:rPr>
        <w:t>чакырылыш</w:t>
      </w:r>
      <w:r w:rsidR="000709C0" w:rsidRPr="000709C0">
        <w:rPr>
          <w:rFonts w:ascii="Times New Roman" w:hAnsi="Times New Roman" w:cs="Times New Roman"/>
          <w:sz w:val="24"/>
          <w:szCs w:val="24"/>
        </w:rPr>
        <w:t>ынын</w:t>
      </w:r>
      <w:r w:rsidR="00537D7B">
        <w:rPr>
          <w:rFonts w:ascii="Times New Roman" w:hAnsi="Times New Roman" w:cs="Times New Roman"/>
          <w:sz w:val="24"/>
          <w:szCs w:val="24"/>
        </w:rPr>
        <w:t xml:space="preserve"> </w:t>
      </w:r>
      <w:r w:rsidR="000709C0" w:rsidRPr="000709C0">
        <w:rPr>
          <w:rFonts w:ascii="Times New Roman" w:hAnsi="Times New Roman" w:cs="Times New Roman"/>
          <w:sz w:val="24"/>
          <w:szCs w:val="24"/>
        </w:rPr>
        <w:t>Х</w:t>
      </w:r>
      <w:r w:rsidRPr="00605781">
        <w:rPr>
          <w:rFonts w:ascii="Times New Roman" w:hAnsi="Times New Roman" w:cs="Times New Roman"/>
          <w:sz w:val="24"/>
          <w:szCs w:val="24"/>
        </w:rPr>
        <w:t xml:space="preserve"> кезек</w:t>
      </w:r>
      <w:r w:rsidR="000709C0" w:rsidRPr="000709C0">
        <w:rPr>
          <w:rFonts w:ascii="Times New Roman" w:hAnsi="Times New Roman" w:cs="Times New Roman"/>
          <w:sz w:val="24"/>
          <w:szCs w:val="24"/>
        </w:rPr>
        <w:t>теги</w:t>
      </w:r>
      <w:r w:rsidRPr="00605781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7C5893" w:rsidRPr="00605781" w:rsidRDefault="007C5893" w:rsidP="007C5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9B5075" w:rsidRPr="00605781">
        <w:rPr>
          <w:rFonts w:ascii="Times New Roman" w:hAnsi="Times New Roman" w:cs="Times New Roman"/>
          <w:sz w:val="24"/>
          <w:szCs w:val="24"/>
        </w:rPr>
        <w:t>шаар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дык билим берүү бѳлүмүнүн </w:t>
      </w:r>
      <w:r w:rsidR="0036653A" w:rsidRPr="0036653A">
        <w:rPr>
          <w:rFonts w:ascii="Times New Roman" w:hAnsi="Times New Roman" w:cs="Times New Roman"/>
          <w:sz w:val="24"/>
          <w:szCs w:val="24"/>
        </w:rPr>
        <w:t xml:space="preserve">2020-жылдын 03-июлундагы чыг.№01-04/321 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сандуу каты </w:t>
      </w:r>
      <w:r w:rsidRPr="00605781">
        <w:rPr>
          <w:rFonts w:ascii="Times New Roman" w:hAnsi="Times New Roman" w:cs="Times New Roman"/>
          <w:sz w:val="24"/>
          <w:szCs w:val="24"/>
        </w:rPr>
        <w:t>жана депутаттардын сунуштары эске алынсын.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7883" w:rsidRPr="0036653A" w:rsidRDefault="00F1556B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9B5075" w:rsidRPr="00605781">
        <w:rPr>
          <w:rFonts w:ascii="Times New Roman" w:hAnsi="Times New Roman" w:cs="Times New Roman"/>
          <w:sz w:val="24"/>
          <w:szCs w:val="24"/>
        </w:rPr>
        <w:t>шаар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дык билим берүү бѳлүмүнүн </w:t>
      </w:r>
      <w:r w:rsidR="0036653A" w:rsidRPr="0036653A">
        <w:rPr>
          <w:rFonts w:ascii="Times New Roman" w:hAnsi="Times New Roman" w:cs="Times New Roman"/>
          <w:sz w:val="24"/>
          <w:szCs w:val="24"/>
        </w:rPr>
        <w:t xml:space="preserve">балдар бакчалары үчүн 2020-жылга каралган акча каражаттан 22181100 </w:t>
      </w:r>
      <w:r w:rsidR="009B5075" w:rsidRPr="009B5075">
        <w:rPr>
          <w:rFonts w:ascii="Times New Roman" w:hAnsi="Times New Roman" w:cs="Times New Roman"/>
          <w:sz w:val="24"/>
          <w:szCs w:val="24"/>
        </w:rPr>
        <w:t>беренесин</w:t>
      </w:r>
      <w:r w:rsidR="0036653A" w:rsidRPr="0036653A">
        <w:rPr>
          <w:rFonts w:ascii="Times New Roman" w:hAnsi="Times New Roman" w:cs="Times New Roman"/>
          <w:sz w:val="24"/>
          <w:szCs w:val="24"/>
        </w:rPr>
        <w:t>ен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 үнѳмдѳлүп калган 250,0 миӊ сом акча</w:t>
      </w:r>
      <w:r w:rsidR="0036653A" w:rsidRPr="0036653A">
        <w:rPr>
          <w:rFonts w:ascii="Times New Roman" w:hAnsi="Times New Roman" w:cs="Times New Roman"/>
          <w:sz w:val="24"/>
          <w:szCs w:val="24"/>
        </w:rPr>
        <w:t xml:space="preserve"> 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 каражатын </w:t>
      </w:r>
      <w:r w:rsidR="0036653A" w:rsidRPr="0036653A">
        <w:rPr>
          <w:rFonts w:ascii="Times New Roman" w:hAnsi="Times New Roman" w:cs="Times New Roman"/>
          <w:sz w:val="24"/>
          <w:szCs w:val="24"/>
        </w:rPr>
        <w:t xml:space="preserve"> 22221200 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 беренесине</w:t>
      </w:r>
      <w:r w:rsidR="0036653A" w:rsidRPr="0036653A">
        <w:rPr>
          <w:rFonts w:ascii="Times New Roman" w:hAnsi="Times New Roman" w:cs="Times New Roman"/>
          <w:sz w:val="24"/>
          <w:szCs w:val="24"/>
        </w:rPr>
        <w:t xml:space="preserve"> (медициналык каражаттарды сатып алуу</w:t>
      </w:r>
      <w:r w:rsidR="0036653A">
        <w:rPr>
          <w:rFonts w:ascii="Times New Roman" w:hAnsi="Times New Roman" w:cs="Times New Roman"/>
          <w:sz w:val="24"/>
          <w:szCs w:val="24"/>
        </w:rPr>
        <w:t xml:space="preserve"> үч</w:t>
      </w:r>
      <w:r w:rsidR="0036653A" w:rsidRPr="0036653A">
        <w:rPr>
          <w:rFonts w:ascii="Times New Roman" w:hAnsi="Times New Roman" w:cs="Times New Roman"/>
          <w:sz w:val="24"/>
          <w:szCs w:val="24"/>
        </w:rPr>
        <w:t>үн)</w:t>
      </w:r>
      <w:r w:rsidR="009B5075" w:rsidRPr="009B5075">
        <w:rPr>
          <w:rFonts w:ascii="Times New Roman" w:hAnsi="Times New Roman" w:cs="Times New Roman"/>
          <w:sz w:val="24"/>
          <w:szCs w:val="24"/>
        </w:rPr>
        <w:t xml:space="preserve"> которууга уруксат </w:t>
      </w:r>
      <w:r w:rsidRPr="00605781">
        <w:rPr>
          <w:rFonts w:ascii="Times New Roman" w:hAnsi="Times New Roman" w:cs="Times New Roman"/>
          <w:sz w:val="24"/>
          <w:szCs w:val="24"/>
        </w:rPr>
        <w:t>берилсин.</w:t>
      </w:r>
    </w:p>
    <w:p w:rsidR="0036653A" w:rsidRPr="007D50C5" w:rsidRDefault="0036653A" w:rsidP="0036653A">
      <w:pPr>
        <w:pStyle w:val="a4"/>
        <w:rPr>
          <w:sz w:val="24"/>
          <w:szCs w:val="24"/>
          <w:lang w:val="ky-KG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Бул токтомдун аткарылышы Майлуу-Суу </w:t>
      </w:r>
      <w:r w:rsidR="009B5075" w:rsidRPr="00605781">
        <w:rPr>
          <w:rFonts w:ascii="Times New Roman" w:hAnsi="Times New Roman" w:cs="Times New Roman"/>
          <w:sz w:val="24"/>
          <w:szCs w:val="24"/>
        </w:rPr>
        <w:t>шаар</w:t>
      </w:r>
      <w:r w:rsidR="009B5075" w:rsidRPr="009B5075">
        <w:rPr>
          <w:rFonts w:ascii="Times New Roman" w:hAnsi="Times New Roman" w:cs="Times New Roman"/>
          <w:sz w:val="24"/>
          <w:szCs w:val="24"/>
        </w:rPr>
        <w:t>дык билим берүү бѳлүмүнүн башчысына</w:t>
      </w:r>
      <w:r w:rsidRPr="00605781">
        <w:rPr>
          <w:rFonts w:ascii="Times New Roman" w:hAnsi="Times New Roman" w:cs="Times New Roman"/>
          <w:sz w:val="24"/>
          <w:szCs w:val="24"/>
        </w:rPr>
        <w:t xml:space="preserve"> ( </w:t>
      </w:r>
      <w:r w:rsidR="009B5075" w:rsidRPr="009B5075">
        <w:rPr>
          <w:rFonts w:ascii="Times New Roman" w:hAnsi="Times New Roman" w:cs="Times New Roman"/>
          <w:sz w:val="24"/>
          <w:szCs w:val="24"/>
        </w:rPr>
        <w:t>Д.И.Караевага</w:t>
      </w:r>
      <w:r w:rsidRPr="00605781">
        <w:rPr>
          <w:rFonts w:ascii="Times New Roman" w:hAnsi="Times New Roman" w:cs="Times New Roman"/>
          <w:sz w:val="24"/>
          <w:szCs w:val="24"/>
        </w:rPr>
        <w:t>) жүктөлсүн.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бюджет,каражат жана инвестицияларды тартуу боюнча туруктуу комиссиясына (К.Ю.Токтоназаров</w:t>
      </w:r>
      <w:r w:rsidR="009B5075" w:rsidRPr="009B5075">
        <w:rPr>
          <w:rFonts w:ascii="Times New Roman" w:hAnsi="Times New Roman" w:cs="Times New Roman"/>
          <w:sz w:val="24"/>
          <w:szCs w:val="24"/>
        </w:rPr>
        <w:t>ко</w:t>
      </w:r>
      <w:r w:rsidRPr="00605781">
        <w:rPr>
          <w:rFonts w:ascii="Times New Roman" w:hAnsi="Times New Roman" w:cs="Times New Roman"/>
          <w:sz w:val="24"/>
          <w:szCs w:val="24"/>
        </w:rPr>
        <w:t>) жүктөлсүн.</w:t>
      </w:r>
    </w:p>
    <w:p w:rsidR="007C5893" w:rsidRPr="00537D7B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605781" w:rsidRDefault="007C5893" w:rsidP="00CB3F75">
      <w:pPr>
        <w:ind w:firstLine="708"/>
        <w:jc w:val="both"/>
        <w:rPr>
          <w:sz w:val="24"/>
          <w:szCs w:val="24"/>
          <w:lang w:val="ky-KG"/>
        </w:rPr>
      </w:pPr>
      <w:r w:rsidRPr="00605781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605781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2083C"/>
    <w:rsid w:val="000353EA"/>
    <w:rsid w:val="000709C0"/>
    <w:rsid w:val="00076F71"/>
    <w:rsid w:val="000C5645"/>
    <w:rsid w:val="000F52CE"/>
    <w:rsid w:val="001041C3"/>
    <w:rsid w:val="00117BDF"/>
    <w:rsid w:val="00161FA3"/>
    <w:rsid w:val="001A34FF"/>
    <w:rsid w:val="001F2BEC"/>
    <w:rsid w:val="00205773"/>
    <w:rsid w:val="00294BA8"/>
    <w:rsid w:val="002A46D3"/>
    <w:rsid w:val="0036653A"/>
    <w:rsid w:val="003A7B39"/>
    <w:rsid w:val="003C1D15"/>
    <w:rsid w:val="00416092"/>
    <w:rsid w:val="004254F7"/>
    <w:rsid w:val="00446715"/>
    <w:rsid w:val="00477883"/>
    <w:rsid w:val="004F4C7B"/>
    <w:rsid w:val="00533008"/>
    <w:rsid w:val="00537D7B"/>
    <w:rsid w:val="005620C6"/>
    <w:rsid w:val="005A165B"/>
    <w:rsid w:val="005C1AE6"/>
    <w:rsid w:val="005E5436"/>
    <w:rsid w:val="00600420"/>
    <w:rsid w:val="0060381A"/>
    <w:rsid w:val="00605781"/>
    <w:rsid w:val="00625F8D"/>
    <w:rsid w:val="006360E4"/>
    <w:rsid w:val="00691451"/>
    <w:rsid w:val="00715DE1"/>
    <w:rsid w:val="00761565"/>
    <w:rsid w:val="007711B8"/>
    <w:rsid w:val="007C5893"/>
    <w:rsid w:val="007D50C5"/>
    <w:rsid w:val="0082083C"/>
    <w:rsid w:val="008C1DA1"/>
    <w:rsid w:val="008F0F71"/>
    <w:rsid w:val="008F7E05"/>
    <w:rsid w:val="009079A4"/>
    <w:rsid w:val="0097182D"/>
    <w:rsid w:val="009B143C"/>
    <w:rsid w:val="009B35DD"/>
    <w:rsid w:val="009B5075"/>
    <w:rsid w:val="009C740D"/>
    <w:rsid w:val="00A26CA0"/>
    <w:rsid w:val="00A30AD1"/>
    <w:rsid w:val="00A37CAA"/>
    <w:rsid w:val="00A96E36"/>
    <w:rsid w:val="00AC1C20"/>
    <w:rsid w:val="00B44693"/>
    <w:rsid w:val="00BC19E1"/>
    <w:rsid w:val="00C53CA3"/>
    <w:rsid w:val="00C737C4"/>
    <w:rsid w:val="00C84331"/>
    <w:rsid w:val="00CB3F75"/>
    <w:rsid w:val="00CE3429"/>
    <w:rsid w:val="00CE62D9"/>
    <w:rsid w:val="00D25DBA"/>
    <w:rsid w:val="00DA02E7"/>
    <w:rsid w:val="00E3093F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4B94-79C6-4752-9345-49E2FC0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40</cp:revision>
  <cp:lastPrinted>2019-12-19T04:46:00Z</cp:lastPrinted>
  <dcterms:created xsi:type="dcterms:W3CDTF">2018-11-02T06:31:00Z</dcterms:created>
  <dcterms:modified xsi:type="dcterms:W3CDTF">2020-07-08T04:18:00Z</dcterms:modified>
</cp:coreProperties>
</file>